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Тульская область, Тула, район Центральный, Советская ул., 59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42 336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10 080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50.4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13 октября, 14:16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Сергей Парфенов</w:t>
      </w:r>
    </w:p>
    <!-- offer description -->
    <w:p>
      <w:pPr>
        <w:pStyle w:val="Normal"/>
        <w:spacing w:before="0" w:after="0" w:beforeLines="0" w:afterLines="0"/>
      </w:pPr>
      <w:r>
        <w:t>Предлагаем офис в центре, 3 этаж, парковка, рядом остановки общественного транспорта, 
2 лифта, в здании есть кафе, банкомат, отделение банка, гостиница, парк, торговая зона.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+7 994 779-27-44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1226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